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 Auto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Sludinājumu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Lapa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Grupa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lv-LV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Daniils </w:t>
      </w:r>
      <w:r>
        <w:rPr>
          <w:rFonts w:ascii="Courier New" w:eastAsia="Times New Roman" w:hAnsi="Courier New" w:cs="Courier New"/>
          <w:color w:val="111111"/>
          <w:sz w:val="20"/>
          <w:szCs w:val="20"/>
          <w:lang w:val="lv-LV" w:eastAsia="ru-RU"/>
        </w:rPr>
        <w:t>Ļubimcevs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Ņikita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Ņikitenko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Projekta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Apzināšana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Projekta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merkis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atcereties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un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paradit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jaunas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zinašanas</w:t>
      </w:r>
      <w:proofErr w:type="spellEnd"/>
      <w:r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pec </w:t>
      </w:r>
      <w:proofErr w:type="spellStart"/>
      <w:r w:rsidR="00623BF7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prakses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Logu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Wireframe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Skices</w:t>
      </w:r>
      <w:proofErr w:type="spellEnd"/>
    </w:p>
    <w:p w:rsidR="009B4595" w:rsidRPr="009B4595" w:rsidRDefault="00623BF7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623BF7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drawing>
          <wp:inline distT="0" distB="0" distL="0" distR="0" wp14:anchorId="1D4AE88F" wp14:editId="0C7C4E84">
            <wp:extent cx="5940425" cy="37293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2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Ievadlauka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Ievades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/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Izvades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Nosacījumi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Aprakstiet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katru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ievadlauku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un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tās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/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izvades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nosacījumus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.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Piemēram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: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Lauks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: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Automobiļa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Marka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 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nosacījumi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: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Teksts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obligāts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maksimālais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garums 50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simboli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 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Izvades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nosacījumi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: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Rāda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izvēlēto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automobiļa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marku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sludinājumā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Darbības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Aprakstiet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lietotāja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darbību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secību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un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pārbaudes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nosacījumus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.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Piemēram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: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Lietotājs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automobiļa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marku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Sistēma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pārbauda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vai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ievade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atbilst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nosacījumiem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Ja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ievade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ir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derīga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sistēma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saglabā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informāciju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##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Datu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Sadalījums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pa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Nozīmes</w:t>
      </w:r>
      <w:proofErr w:type="spellEnd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b/>
          <w:bCs/>
          <w:color w:val="111111"/>
          <w:sz w:val="20"/>
          <w:szCs w:val="20"/>
          <w:lang w:val="en-US" w:eastAsia="ru-RU"/>
        </w:rPr>
        <w:t>Grupām</w:t>
      </w:r>
      <w:proofErr w:type="spellEnd"/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Aprakstiet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kā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dati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tiks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sadalīti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nozīmes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grupām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.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Piemēram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: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Automobiļa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Informācija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: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Marka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Modelis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val="en-US" w:eastAsia="ru-RU"/>
        </w:rPr>
        <w:t>, Gads, Cena</w:t>
      </w:r>
    </w:p>
    <w:p w:rsidR="009B4595" w:rsidRPr="009B4595" w:rsidRDefault="009B4595" w:rsidP="009B4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Courier New" w:eastAsia="Times New Roman" w:hAnsi="Courier New" w:cs="Courier New"/>
          <w:color w:val="111111"/>
          <w:sz w:val="24"/>
          <w:szCs w:val="24"/>
          <w:lang w:eastAsia="ru-RU"/>
        </w:rPr>
      </w:pPr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 xml:space="preserve">-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>Pārdevēja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>Informācija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 xml:space="preserve">: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>Vārds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 xml:space="preserve">,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>Kontakta</w:t>
      </w:r>
      <w:proofErr w:type="spellEnd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 xml:space="preserve"> </w:t>
      </w:r>
      <w:proofErr w:type="spellStart"/>
      <w:r w:rsidRPr="009B4595">
        <w:rPr>
          <w:rFonts w:ascii="Courier New" w:eastAsia="Times New Roman" w:hAnsi="Courier New" w:cs="Courier New"/>
          <w:color w:val="111111"/>
          <w:sz w:val="20"/>
          <w:szCs w:val="20"/>
          <w:lang w:eastAsia="ru-RU"/>
        </w:rPr>
        <w:t>Informācija</w:t>
      </w:r>
      <w:proofErr w:type="spellEnd"/>
    </w:p>
    <w:p w:rsidR="00803EBB" w:rsidRDefault="00803EBB"/>
    <w:sectPr w:rsidR="0080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95"/>
    <w:rsid w:val="00623BF7"/>
    <w:rsid w:val="00803EBB"/>
    <w:rsid w:val="009B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A1A8"/>
  <w15:chartTrackingRefBased/>
  <w15:docId w15:val="{630FB72C-A89F-4849-9076-ED5E601A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4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59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9B4595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a0"/>
    <w:rsid w:val="009B4595"/>
  </w:style>
  <w:style w:type="character" w:customStyle="1" w:styleId="hljs-bullet">
    <w:name w:val="hljs-bullet"/>
    <w:basedOn w:val="a0"/>
    <w:rsid w:val="009B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 Daniils</dc:creator>
  <cp:keywords/>
  <dc:description/>
  <cp:lastModifiedBy>DL Daniils</cp:lastModifiedBy>
  <cp:revision>1</cp:revision>
  <dcterms:created xsi:type="dcterms:W3CDTF">2024-02-19T08:36:00Z</dcterms:created>
  <dcterms:modified xsi:type="dcterms:W3CDTF">2024-02-19T08:52:00Z</dcterms:modified>
</cp:coreProperties>
</file>